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45" w:type="dxa"/>
        <w:tblLayout w:type="fixed"/>
        <w:tblLook w:val="04A0" w:firstRow="1" w:lastRow="0" w:firstColumn="1" w:lastColumn="0" w:noHBand="0" w:noVBand="1"/>
      </w:tblPr>
      <w:tblGrid>
        <w:gridCol w:w="5383"/>
        <w:gridCol w:w="1559"/>
        <w:gridCol w:w="850"/>
        <w:gridCol w:w="426"/>
        <w:gridCol w:w="708"/>
        <w:gridCol w:w="992"/>
        <w:gridCol w:w="1276"/>
        <w:gridCol w:w="1275"/>
        <w:gridCol w:w="851"/>
        <w:gridCol w:w="2125"/>
      </w:tblGrid>
      <w:tr w:rsidR="00CE30F0" w14:paraId="66553BDB" w14:textId="77777777" w:rsidTr="00E23DD2">
        <w:trPr>
          <w:trHeight w:val="1338"/>
        </w:trPr>
        <w:tc>
          <w:tcPr>
            <w:tcW w:w="5383" w:type="dxa"/>
          </w:tcPr>
          <w:p w14:paraId="38A3B4DA" w14:textId="77777777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7B5DF385" w14:textId="7679D15C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4C2C59">
              <w:rPr>
                <w:sz w:val="20"/>
                <w:szCs w:val="20"/>
              </w:rPr>
              <w:t>Lääne osakond</w:t>
            </w:r>
          </w:p>
          <w:p w14:paraId="5E543DD6" w14:textId="32D5427C" w:rsidR="00CE30F0" w:rsidRDefault="00A91292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r w:rsidR="00E32E87">
              <w:rPr>
                <w:sz w:val="20"/>
                <w:szCs w:val="20"/>
              </w:rPr>
              <w:t>...</w:t>
            </w:r>
            <w:r>
              <w:rPr>
                <w:sz w:val="20"/>
                <w:szCs w:val="20"/>
              </w:rPr>
              <w:t>]</w:t>
            </w:r>
            <w:r w:rsidR="00CE30F0">
              <w:rPr>
                <w:sz w:val="20"/>
                <w:szCs w:val="20"/>
              </w:rPr>
              <w:t xml:space="preserve"> - liikluskorraldaja</w:t>
            </w:r>
          </w:p>
          <w:p w14:paraId="57567A1E" w14:textId="4AABBFD5" w:rsidR="00CE30F0" w:rsidRDefault="00CE30F0" w:rsidP="00CE30F0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>TIME \@"d'. 'MMMM\ yyyy'. a.'"</w:instrText>
            </w:r>
            <w:r>
              <w:rPr>
                <w:sz w:val="20"/>
                <w:szCs w:val="20"/>
              </w:rPr>
              <w:fldChar w:fldCharType="separate"/>
            </w:r>
            <w:r w:rsidR="004D2F01">
              <w:rPr>
                <w:noProof/>
                <w:sz w:val="20"/>
                <w:szCs w:val="20"/>
              </w:rPr>
              <w:t>12. oktoober 2026. a.</w:t>
            </w:r>
            <w:r>
              <w:rPr>
                <w:sz w:val="20"/>
                <w:szCs w:val="20"/>
              </w:rPr>
              <w:fldChar w:fldCharType="end"/>
            </w:r>
            <w:r>
              <w:t xml:space="preserve"> </w:t>
            </w:r>
          </w:p>
        </w:tc>
        <w:tc>
          <w:tcPr>
            <w:tcW w:w="10062" w:type="dxa"/>
            <w:gridSpan w:val="9"/>
            <w:vMerge w:val="restart"/>
          </w:tcPr>
          <w:p w14:paraId="2B97A5B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  <w:p w14:paraId="20195217" w14:textId="0631BE23" w:rsidR="007D2AB4" w:rsidRPr="007D2AB4" w:rsidRDefault="007D2AB4" w:rsidP="007D2AB4">
            <w:pPr>
              <w:widowControl w:val="0"/>
              <w:spacing w:after="0" w:line="240" w:lineRule="auto"/>
              <w:jc w:val="center"/>
            </w:pPr>
            <w:r w:rsidRPr="007D2AB4">
              <w:rPr>
                <w:noProof/>
              </w:rPr>
              <w:drawing>
                <wp:inline distT="0" distB="0" distL="0" distR="0" wp14:anchorId="1775DFD9" wp14:editId="0E32A044">
                  <wp:extent cx="4759949" cy="5219700"/>
                  <wp:effectExtent l="0" t="0" r="3175" b="0"/>
                  <wp:docPr id="697328147" name="Pil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910" cy="5237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8C6D9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</w:tc>
      </w:tr>
      <w:tr w:rsidR="005A7D00" w14:paraId="310D9A30" w14:textId="77777777" w:rsidTr="00E23DD2">
        <w:trPr>
          <w:trHeight w:val="7355"/>
        </w:trPr>
        <w:tc>
          <w:tcPr>
            <w:tcW w:w="5383" w:type="dxa"/>
            <w:vMerge w:val="restart"/>
          </w:tcPr>
          <w:p w14:paraId="6EE6200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0D672308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8B79AD6" w14:textId="693E6CE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valguspeegeldava kilega. Liikluse korraldamisel kasutada 2. suurusgrupi liiklusmärke.</w:t>
            </w:r>
          </w:p>
          <w:p w14:paraId="46BBCEAC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2DF4688A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145B37A0" w14:textId="7777777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 ega ladustada materjale.</w:t>
            </w:r>
          </w:p>
          <w:p w14:paraId="0A719F2A" w14:textId="77777777" w:rsidR="005A7D00" w:rsidRPr="00E23DD2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Tagada tööde teostamise alal teekatte puhtus.</w:t>
            </w:r>
          </w:p>
          <w:p w14:paraId="43F3BDEA" w14:textId="77777777" w:rsidR="005A7D00" w:rsidRPr="00E23DD2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78C98190" w14:textId="1EA857A7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Metsamaterjali kaugus </w:t>
            </w:r>
            <w:r w:rsidR="00BA2064">
              <w:rPr>
                <w:color w:val="FF0000"/>
                <w:sz w:val="20"/>
                <w:szCs w:val="20"/>
              </w:rPr>
              <w:t>kruusatee servast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 w:rsidRPr="00BA2064">
              <w:rPr>
                <w:color w:val="FF0000"/>
                <w:sz w:val="20"/>
                <w:szCs w:val="20"/>
              </w:rPr>
              <w:t>≥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>
              <w:rPr>
                <w:color w:val="FF0000"/>
                <w:sz w:val="20"/>
                <w:szCs w:val="20"/>
              </w:rPr>
              <w:t>2,5</w:t>
            </w:r>
            <w:r>
              <w:rPr>
                <w:color w:val="FF0000"/>
                <w:sz w:val="20"/>
                <w:szCs w:val="20"/>
              </w:rPr>
              <w:t xml:space="preserve"> m.</w:t>
            </w:r>
          </w:p>
          <w:p w14:paraId="657C5D0F" w14:textId="0D249AE9" w:rsidR="005A7D00" w:rsidRDefault="00B458EE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6F73A8" w:rsidRPr="006F73A8">
                <w:rPr>
                  <w:rStyle w:val="Hyperlink"/>
                  <w:sz w:val="20"/>
                  <w:szCs w:val="20"/>
                </w:rPr>
                <w:t>tmc@transpordiamet.ee</w:t>
              </w:r>
            </w:hyperlink>
            <w:r w:rsidR="006F73A8" w:rsidRPr="006F73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734CC2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734CC2">
                <w:rPr>
                  <w:rStyle w:val="Hy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734CC2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6F0AEA14" w14:textId="77777777" w:rsidR="005A7D00" w:rsidRDefault="005A7D00">
            <w:pPr>
              <w:pStyle w:val="ListParagraph"/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0C2F51C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2241DFC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5431CBE0" w14:textId="77777777" w:rsidR="005A7D00" w:rsidRDefault="005A7D00">
            <w:pPr>
              <w:pStyle w:val="ListParagraph"/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62" w:type="dxa"/>
            <w:gridSpan w:val="9"/>
            <w:vMerge/>
          </w:tcPr>
          <w:p w14:paraId="15672546" w14:textId="77777777" w:rsidR="005A7D00" w:rsidRDefault="005A7D00">
            <w:pPr>
              <w:widowControl w:val="0"/>
              <w:spacing w:after="0" w:line="240" w:lineRule="auto"/>
            </w:pPr>
          </w:p>
        </w:tc>
      </w:tr>
      <w:tr w:rsidR="005A7D00" w14:paraId="78F9215A" w14:textId="77777777" w:rsidTr="00E9747B">
        <w:trPr>
          <w:trHeight w:val="271"/>
        </w:trPr>
        <w:tc>
          <w:tcPr>
            <w:tcW w:w="5383" w:type="dxa"/>
            <w:vMerge/>
          </w:tcPr>
          <w:p w14:paraId="71E1004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5FD4594A" w14:textId="24C23781" w:rsidR="005A7D00" w:rsidRPr="00E9747B" w:rsidRDefault="00734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Tüüpjoonis</w:t>
            </w:r>
          </w:p>
        </w:tc>
        <w:tc>
          <w:tcPr>
            <w:tcW w:w="5527" w:type="dxa"/>
            <w:gridSpan w:val="6"/>
          </w:tcPr>
          <w:p w14:paraId="70726065" w14:textId="34EA2C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Metsa ladustamine</w:t>
            </w:r>
            <w:r w:rsidR="00CE30F0" w:rsidRPr="00E9747B">
              <w:rPr>
                <w:sz w:val="20"/>
                <w:szCs w:val="20"/>
              </w:rPr>
              <w:t xml:space="preserve"> </w:t>
            </w:r>
            <w:r w:rsidR="00644C10" w:rsidRPr="00E9747B">
              <w:rPr>
                <w:sz w:val="20"/>
                <w:szCs w:val="20"/>
              </w:rPr>
              <w:t>kruusatee</w:t>
            </w:r>
            <w:r w:rsidRPr="00E9747B">
              <w:rPr>
                <w:sz w:val="20"/>
                <w:szCs w:val="20"/>
              </w:rPr>
              <w:t xml:space="preserve"> – kiirus 70-90 km/h</w:t>
            </w:r>
          </w:p>
        </w:tc>
        <w:tc>
          <w:tcPr>
            <w:tcW w:w="2976" w:type="dxa"/>
            <w:gridSpan w:val="2"/>
          </w:tcPr>
          <w:p w14:paraId="6EE8EDD6" w14:textId="291B5949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Joonis 5-</w:t>
            </w:r>
            <w:r w:rsidR="00644C10" w:rsidRPr="00E9747B">
              <w:rPr>
                <w:sz w:val="20"/>
                <w:szCs w:val="20"/>
              </w:rPr>
              <w:t>2</w:t>
            </w:r>
          </w:p>
        </w:tc>
      </w:tr>
      <w:tr w:rsidR="005A7D00" w14:paraId="5B6DE062" w14:textId="77777777" w:rsidTr="00E9747B">
        <w:trPr>
          <w:trHeight w:val="567"/>
        </w:trPr>
        <w:tc>
          <w:tcPr>
            <w:tcW w:w="5383" w:type="dxa"/>
            <w:vMerge/>
          </w:tcPr>
          <w:p w14:paraId="08816838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6787DCD2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 nimetus</w:t>
            </w:r>
          </w:p>
        </w:tc>
        <w:tc>
          <w:tcPr>
            <w:tcW w:w="4252" w:type="dxa"/>
            <w:gridSpan w:val="5"/>
          </w:tcPr>
          <w:p w14:paraId="622F5222" w14:textId="06C106EC" w:rsidR="005A7D00" w:rsidRPr="00E9747B" w:rsidRDefault="005E1A5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CA0534">
              <w:rPr>
                <w:rFonts w:ascii="Arial" w:hAnsi="Arial" w:cs="Arial"/>
                <w:sz w:val="18"/>
                <w:szCs w:val="18"/>
              </w:rPr>
              <w:t>Metsamaterjali ladustamine riigitee teemaal</w:t>
            </w:r>
          </w:p>
        </w:tc>
        <w:tc>
          <w:tcPr>
            <w:tcW w:w="1275" w:type="dxa"/>
          </w:tcPr>
          <w:p w14:paraId="4C6EC721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Teostamise aeg</w:t>
            </w:r>
          </w:p>
        </w:tc>
        <w:tc>
          <w:tcPr>
            <w:tcW w:w="2976" w:type="dxa"/>
            <w:gridSpan w:val="2"/>
          </w:tcPr>
          <w:p w14:paraId="50DA2297" w14:textId="48E3E818" w:rsidR="005A7D00" w:rsidRPr="00E9747B" w:rsidRDefault="005E1A5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15.10.2026-15.02.2027</w:t>
            </w:r>
          </w:p>
        </w:tc>
      </w:tr>
      <w:tr w:rsidR="005A7D00" w14:paraId="2E1F79C1" w14:textId="77777777" w:rsidTr="00E9747B">
        <w:trPr>
          <w:trHeight w:val="230"/>
        </w:trPr>
        <w:tc>
          <w:tcPr>
            <w:tcW w:w="5383" w:type="dxa"/>
            <w:vMerge/>
          </w:tcPr>
          <w:p w14:paraId="2145EE2A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vMerge w:val="restart"/>
          </w:tcPr>
          <w:p w14:paraId="12CE7D9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asukoht</w:t>
            </w:r>
          </w:p>
        </w:tc>
        <w:tc>
          <w:tcPr>
            <w:tcW w:w="850" w:type="dxa"/>
          </w:tcPr>
          <w:p w14:paraId="16B452B6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nr</w:t>
            </w:r>
          </w:p>
        </w:tc>
        <w:tc>
          <w:tcPr>
            <w:tcW w:w="1134" w:type="dxa"/>
            <w:gridSpan w:val="2"/>
          </w:tcPr>
          <w:p w14:paraId="492C3354" w14:textId="77777777" w:rsidR="004D2F01" w:rsidRDefault="004D2F01" w:rsidP="004D2F01">
            <w:pPr>
              <w:widowControl w:val="0"/>
              <w:spacing w:after="0" w:line="240" w:lineRule="auto"/>
            </w:pPr>
            <w:hyperlink r:id="rId8" w:tgtFrame="_blank" w:history="1">
              <w:r>
                <w:rPr>
                  <w:rStyle w:val="Hyperlink"/>
                  <w:sz w:val="20"/>
                  <w:szCs w:val="20"/>
                </w:rPr>
                <w:t>18284</w:t>
              </w:r>
            </w:hyperlink>
          </w:p>
          <w:p w14:paraId="1ED5CF95" w14:textId="104F318A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B895B3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nimi</w:t>
            </w:r>
          </w:p>
        </w:tc>
        <w:tc>
          <w:tcPr>
            <w:tcW w:w="2551" w:type="dxa"/>
            <w:gridSpan w:val="2"/>
          </w:tcPr>
          <w:p w14:paraId="2F7C85BA" w14:textId="4B97839E" w:rsidR="005A7D00" w:rsidRPr="00E9747B" w:rsidRDefault="00153AB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Ahja – Võnnu tee</w:t>
            </w:r>
          </w:p>
        </w:tc>
        <w:tc>
          <w:tcPr>
            <w:tcW w:w="851" w:type="dxa"/>
          </w:tcPr>
          <w:p w14:paraId="5722EE03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Km</w:t>
            </w:r>
          </w:p>
        </w:tc>
        <w:tc>
          <w:tcPr>
            <w:tcW w:w="2125" w:type="dxa"/>
          </w:tcPr>
          <w:p w14:paraId="7211C0D4" w14:textId="577E6C12" w:rsidR="005A7D00" w:rsidRPr="00E9747B" w:rsidRDefault="007073C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4-5km</w:t>
            </w:r>
          </w:p>
        </w:tc>
      </w:tr>
      <w:tr w:rsidR="005A7D00" w14:paraId="42931BE7" w14:textId="77777777" w:rsidTr="00E9747B">
        <w:trPr>
          <w:trHeight w:val="230"/>
        </w:trPr>
        <w:tc>
          <w:tcPr>
            <w:tcW w:w="5383" w:type="dxa"/>
            <w:vMerge/>
          </w:tcPr>
          <w:p w14:paraId="088EBAF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  <w:vMerge/>
          </w:tcPr>
          <w:p w14:paraId="66A6F44F" w14:textId="77777777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DF77A7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Muu info</w:t>
            </w:r>
          </w:p>
        </w:tc>
        <w:tc>
          <w:tcPr>
            <w:tcW w:w="7653" w:type="dxa"/>
            <w:gridSpan w:val="7"/>
          </w:tcPr>
          <w:p w14:paraId="0A21825F" w14:textId="77F23957" w:rsidR="005A7D00" w:rsidRPr="00E9747B" w:rsidRDefault="005E1A5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Ladustamine tee </w:t>
            </w:r>
            <w:r w:rsidR="00E32E87">
              <w:rPr>
                <w:sz w:val="20"/>
                <w:szCs w:val="20"/>
              </w:rPr>
              <w:t>paremal</w:t>
            </w:r>
            <w:r>
              <w:rPr>
                <w:sz w:val="20"/>
                <w:szCs w:val="20"/>
              </w:rPr>
              <w:t xml:space="preserve"> teemaal.</w:t>
            </w:r>
          </w:p>
        </w:tc>
      </w:tr>
      <w:tr w:rsidR="005A7D00" w14:paraId="486037E1" w14:textId="77777777" w:rsidTr="00E23DD2">
        <w:trPr>
          <w:trHeight w:val="394"/>
        </w:trPr>
        <w:tc>
          <w:tcPr>
            <w:tcW w:w="5383" w:type="dxa"/>
            <w:vMerge/>
          </w:tcPr>
          <w:p w14:paraId="20A238E6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59" w:type="dxa"/>
          </w:tcPr>
          <w:p w14:paraId="0A6D8A1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teostaja</w:t>
            </w:r>
          </w:p>
        </w:tc>
        <w:tc>
          <w:tcPr>
            <w:tcW w:w="8503" w:type="dxa"/>
            <w:gridSpan w:val="8"/>
          </w:tcPr>
          <w:p w14:paraId="2756CF6C" w14:textId="5806B2DA" w:rsidR="005A7D00" w:rsidRPr="00E9747B" w:rsidRDefault="005E1A5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t>Ingka Investments Estonia OÜ</w:t>
            </w:r>
            <w:r w:rsidRPr="001274FE">
              <w:t xml:space="preserve">, </w:t>
            </w:r>
            <w:r w:rsidRPr="00923A2F">
              <w:t>Tartu maakond, Tartu Linn, Sõbra tn 54/1</w:t>
            </w:r>
          </w:p>
        </w:tc>
      </w:tr>
      <w:tr w:rsidR="005A7D00" w14:paraId="25712446" w14:textId="77777777" w:rsidTr="00E9747B">
        <w:trPr>
          <w:trHeight w:val="307"/>
        </w:trPr>
        <w:tc>
          <w:tcPr>
            <w:tcW w:w="5383" w:type="dxa"/>
            <w:vMerge/>
          </w:tcPr>
          <w:p w14:paraId="2E4C7DD1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2835" w:type="dxa"/>
            <w:gridSpan w:val="3"/>
          </w:tcPr>
          <w:p w14:paraId="478394EA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8" w:type="dxa"/>
          </w:tcPr>
          <w:p w14:paraId="1DF4B49E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Nimi</w:t>
            </w:r>
          </w:p>
        </w:tc>
        <w:tc>
          <w:tcPr>
            <w:tcW w:w="3543" w:type="dxa"/>
            <w:gridSpan w:val="3"/>
          </w:tcPr>
          <w:p w14:paraId="4FC1E28C" w14:textId="4EF89DF7" w:rsidR="005A7D00" w:rsidRPr="00E9747B" w:rsidRDefault="005E1A5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Erik Rist; erik.rist@ingka.com</w:t>
            </w:r>
          </w:p>
        </w:tc>
        <w:tc>
          <w:tcPr>
            <w:tcW w:w="851" w:type="dxa"/>
          </w:tcPr>
          <w:p w14:paraId="5C1CE3D5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</w:t>
            </w:r>
            <w:r w:rsidR="00E23DD2" w:rsidRPr="00E9747B">
              <w:rPr>
                <w:sz w:val="20"/>
                <w:szCs w:val="20"/>
              </w:rPr>
              <w:t>l</w:t>
            </w:r>
            <w:r w:rsidRPr="00E9747B">
              <w:rPr>
                <w:sz w:val="20"/>
                <w:szCs w:val="20"/>
              </w:rPr>
              <w:t>. nr</w:t>
            </w:r>
          </w:p>
        </w:tc>
        <w:tc>
          <w:tcPr>
            <w:tcW w:w="2125" w:type="dxa"/>
          </w:tcPr>
          <w:p w14:paraId="5B5D4D73" w14:textId="07F757DC" w:rsidR="005A7D00" w:rsidRPr="00E9747B" w:rsidRDefault="005E1A5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5341 3546</w:t>
            </w:r>
          </w:p>
        </w:tc>
      </w:tr>
    </w:tbl>
    <w:p w14:paraId="00894FB3" w14:textId="77777777" w:rsidR="005A7D00" w:rsidRDefault="005A7D00">
      <w:pPr>
        <w:spacing w:after="120"/>
      </w:pPr>
    </w:p>
    <w:sectPr w:rsidR="005A7D0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47C4872"/>
    <w:multiLevelType w:val="multilevel"/>
    <w:tmpl w:val="E09A2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0226412">
    <w:abstractNumId w:val="0"/>
  </w:num>
  <w:num w:numId="2" w16cid:durableId="1118794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0"/>
    <w:rsid w:val="000D24C5"/>
    <w:rsid w:val="00153ABD"/>
    <w:rsid w:val="001D100E"/>
    <w:rsid w:val="00224660"/>
    <w:rsid w:val="002B48F8"/>
    <w:rsid w:val="00443AC3"/>
    <w:rsid w:val="00463DB2"/>
    <w:rsid w:val="004916DA"/>
    <w:rsid w:val="004C2C59"/>
    <w:rsid w:val="004D2F01"/>
    <w:rsid w:val="0059506B"/>
    <w:rsid w:val="005A7D00"/>
    <w:rsid w:val="005E1A5D"/>
    <w:rsid w:val="0062627D"/>
    <w:rsid w:val="00644C10"/>
    <w:rsid w:val="006639E0"/>
    <w:rsid w:val="006F73A8"/>
    <w:rsid w:val="007073C7"/>
    <w:rsid w:val="00734CC2"/>
    <w:rsid w:val="00773A90"/>
    <w:rsid w:val="00775AA6"/>
    <w:rsid w:val="007846A8"/>
    <w:rsid w:val="007D2AB4"/>
    <w:rsid w:val="00811CED"/>
    <w:rsid w:val="008140FC"/>
    <w:rsid w:val="00825655"/>
    <w:rsid w:val="009030D0"/>
    <w:rsid w:val="00905D85"/>
    <w:rsid w:val="009D066D"/>
    <w:rsid w:val="00A30F31"/>
    <w:rsid w:val="00A91292"/>
    <w:rsid w:val="00B458EE"/>
    <w:rsid w:val="00BA2064"/>
    <w:rsid w:val="00C54633"/>
    <w:rsid w:val="00CB5167"/>
    <w:rsid w:val="00CE30F0"/>
    <w:rsid w:val="00D43080"/>
    <w:rsid w:val="00E23DD2"/>
    <w:rsid w:val="00E32E87"/>
    <w:rsid w:val="00E850A5"/>
    <w:rsid w:val="00E9747B"/>
    <w:rsid w:val="00FD2F96"/>
    <w:rsid w:val="00FD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42BF"/>
  <w15:docId w15:val="{FED21ABE-C84A-4F99-A6CD-3C1B3FEC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5023B"/>
    <w:pPr>
      <w:ind w:left="720"/>
      <w:contextualSpacing/>
    </w:pPr>
  </w:style>
  <w:style w:type="paragraph" w:customStyle="1" w:styleId="xl27">
    <w:name w:val="xl27"/>
    <w:basedOn w:val="Normal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paragraph" w:customStyle="1" w:styleId="Tabelisisu">
    <w:name w:val="Tabeli sisu"/>
    <w:basedOn w:val="Normal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34C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4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9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eregister.mnt.ee/reet/map?featureOid=442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92d9f05-d449-4457-acdb-7d30940c7cbe}" enabled="1" method="Standard" siteId="{720b637a-655a-40cf-816a-f22f40755c2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Erik Rist</cp:lastModifiedBy>
  <cp:revision>2</cp:revision>
  <cp:lastPrinted>2021-07-02T06:21:00Z</cp:lastPrinted>
  <dcterms:created xsi:type="dcterms:W3CDTF">2026-10-12T12:53:00Z</dcterms:created>
  <dcterms:modified xsi:type="dcterms:W3CDTF">2026-10-12T12:53:00Z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